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2B" w:rsidRDefault="00281D2B" w:rsidP="00281D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Задание на </w:t>
      </w:r>
      <w:r w:rsidRPr="00A52B0C">
        <w:rPr>
          <w:rFonts w:ascii="Times New Roman" w:hAnsi="Times New Roman"/>
          <w:b/>
          <w:i/>
          <w:lang w:val="en-US"/>
        </w:rPr>
        <w:t>Web</w:t>
      </w:r>
      <w:r w:rsidRPr="00A52B0C">
        <w:rPr>
          <w:rFonts w:ascii="Times New Roman" w:hAnsi="Times New Roman"/>
          <w:b/>
          <w:i/>
        </w:rPr>
        <w:t>-</w:t>
      </w:r>
      <w:proofErr w:type="spellStart"/>
      <w:r w:rsidRPr="00A52B0C">
        <w:rPr>
          <w:rFonts w:ascii="Times New Roman" w:hAnsi="Times New Roman"/>
          <w:b/>
          <w:i/>
        </w:rPr>
        <w:t>квест</w:t>
      </w:r>
      <w:proofErr w:type="spellEnd"/>
    </w:p>
    <w:p w:rsidR="000747BE" w:rsidRPr="00A52B0C" w:rsidRDefault="004869E2" w:rsidP="00BB57CE">
      <w:pPr>
        <w:spacing w:after="0" w:line="240" w:lineRule="auto"/>
        <w:jc w:val="both"/>
        <w:rPr>
          <w:rFonts w:ascii="Times New Roman" w:hAnsi="Times New Roman"/>
        </w:rPr>
      </w:pPr>
      <w:r w:rsidRPr="00A52B0C">
        <w:rPr>
          <w:rFonts w:ascii="Times New Roman" w:hAnsi="Times New Roman"/>
          <w:b/>
          <w:i/>
          <w:lang w:val="en-US"/>
        </w:rPr>
        <w:t>Web</w:t>
      </w:r>
      <w:r w:rsidRPr="00A52B0C">
        <w:rPr>
          <w:rFonts w:ascii="Times New Roman" w:hAnsi="Times New Roman"/>
          <w:b/>
          <w:i/>
        </w:rPr>
        <w:t>-</w:t>
      </w:r>
      <w:proofErr w:type="spellStart"/>
      <w:r w:rsidRPr="00A52B0C">
        <w:rPr>
          <w:rFonts w:ascii="Times New Roman" w:hAnsi="Times New Roman"/>
          <w:b/>
          <w:i/>
        </w:rPr>
        <w:t>квест</w:t>
      </w:r>
      <w:proofErr w:type="spellEnd"/>
      <w:r w:rsidRPr="00A52B0C">
        <w:rPr>
          <w:rFonts w:ascii="Times New Roman" w:hAnsi="Times New Roman"/>
        </w:rPr>
        <w:t xml:space="preserve"> –</w:t>
      </w:r>
      <w:r w:rsidR="000747BE" w:rsidRPr="00A52B0C">
        <w:rPr>
          <w:rFonts w:ascii="Times New Roman" w:hAnsi="Times New Roman"/>
        </w:rPr>
        <w:t xml:space="preserve"> </w:t>
      </w:r>
      <w:r w:rsidRPr="00A52B0C">
        <w:rPr>
          <w:rFonts w:ascii="Times New Roman" w:hAnsi="Times New Roman"/>
          <w:bCs/>
        </w:rPr>
        <w:t xml:space="preserve">организованный вид исследовательской деятельности, для выполнения которой обучающиеся осуществляют поиск информации в </w:t>
      </w:r>
      <w:r w:rsidRPr="00A52B0C">
        <w:rPr>
          <w:rFonts w:ascii="Times New Roman" w:hAnsi="Times New Roman"/>
          <w:b/>
          <w:bCs/>
        </w:rPr>
        <w:t xml:space="preserve">сети </w:t>
      </w:r>
      <w:r w:rsidRPr="00A52B0C">
        <w:rPr>
          <w:rFonts w:ascii="Times New Roman" w:hAnsi="Times New Roman"/>
          <w:b/>
          <w:bCs/>
          <w:lang w:val="en-US"/>
        </w:rPr>
        <w:t>Internet</w:t>
      </w:r>
      <w:r w:rsidRPr="00A52B0C">
        <w:rPr>
          <w:rFonts w:ascii="Times New Roman" w:hAnsi="Times New Roman"/>
          <w:bCs/>
        </w:rPr>
        <w:t xml:space="preserve"> (</w:t>
      </w:r>
      <w:r w:rsidRPr="00A52B0C">
        <w:rPr>
          <w:rFonts w:ascii="Times New Roman" w:hAnsi="Times New Roman"/>
        </w:rPr>
        <w:t xml:space="preserve">подбор ссылок и источников по темам </w:t>
      </w:r>
      <w:r w:rsidR="00730BA5" w:rsidRPr="00A52B0C">
        <w:rPr>
          <w:rFonts w:ascii="Times New Roman" w:hAnsi="Times New Roman"/>
        </w:rPr>
        <w:t>Экологии</w:t>
      </w:r>
      <w:r w:rsidRPr="00A52B0C">
        <w:rPr>
          <w:rFonts w:ascii="Times New Roman" w:hAnsi="Times New Roman"/>
        </w:rPr>
        <w:t xml:space="preserve">, задание на составление контрольных вопросов по изучаемым темам, оценке какой-либо научной проблемы). </w:t>
      </w:r>
    </w:p>
    <w:p w:rsidR="004869E2" w:rsidRPr="00A52B0C" w:rsidRDefault="004869E2" w:rsidP="00BB57C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52B0C">
        <w:rPr>
          <w:rFonts w:ascii="Times New Roman" w:hAnsi="Times New Roman"/>
          <w:b/>
          <w:i/>
        </w:rPr>
        <w:t>Цель создания</w:t>
      </w:r>
      <w:r w:rsidRPr="00A52B0C">
        <w:rPr>
          <w:rFonts w:ascii="Times New Roman" w:hAnsi="Times New Roman"/>
        </w:rPr>
        <w:t xml:space="preserve"> – возможность использования полученной информации в практических целях</w:t>
      </w:r>
      <w:r w:rsidRPr="00A52B0C">
        <w:rPr>
          <w:rFonts w:ascii="Times New Roman" w:hAnsi="Times New Roman"/>
          <w:b/>
        </w:rPr>
        <w:t xml:space="preserve">, </w:t>
      </w:r>
      <w:r w:rsidRPr="00A52B0C">
        <w:rPr>
          <w:rFonts w:ascii="Times New Roman" w:hAnsi="Times New Roman"/>
        </w:rPr>
        <w:t>для развития критического мышления, анализа, оценки и синтеза информации обучающимися.</w:t>
      </w:r>
    </w:p>
    <w:p w:rsidR="000747BE" w:rsidRPr="0012449A" w:rsidRDefault="000747BE" w:rsidP="00BB57CE">
      <w:pPr>
        <w:spacing w:after="0" w:line="240" w:lineRule="auto"/>
        <w:jc w:val="both"/>
        <w:rPr>
          <w:rFonts w:ascii="Times New Roman" w:hAnsi="Times New Roman"/>
        </w:rPr>
      </w:pPr>
      <w:r w:rsidRPr="00A52B0C">
        <w:rPr>
          <w:rFonts w:ascii="Times New Roman" w:hAnsi="Times New Roman"/>
          <w:b/>
        </w:rPr>
        <w:t xml:space="preserve">         </w:t>
      </w:r>
      <w:r w:rsidR="0012449A" w:rsidRPr="0012449A">
        <w:rPr>
          <w:rStyle w:val="a3"/>
          <w:rFonts w:ascii="Times New Roman" w:hAnsi="Times New Roman"/>
          <w:color w:val="000000"/>
          <w:sz w:val="21"/>
          <w:szCs w:val="21"/>
          <w:shd w:val="clear" w:color="auto" w:fill="FFFFFF"/>
        </w:rPr>
        <w:t>Задание: студентам </w:t>
      </w:r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предлагается создание документа, представляющего </w:t>
      </w:r>
      <w:r w:rsidR="0012449A" w:rsidRPr="0012449A">
        <w:rPr>
          <w:rStyle w:val="a3"/>
          <w:rFonts w:ascii="Times New Roman" w:hAnsi="Times New Roman"/>
          <w:color w:val="000000"/>
          <w:sz w:val="21"/>
          <w:szCs w:val="21"/>
          <w:shd w:val="clear" w:color="auto" w:fill="FFFFFF"/>
        </w:rPr>
        <w:t>анализ проблемы (обзор проблемы со ссылками на материалы </w:t>
      </w:r>
      <w:proofErr w:type="spellStart"/>
      <w:r w:rsidR="0012449A" w:rsidRPr="0012449A">
        <w:rPr>
          <w:rStyle w:val="a3"/>
          <w:rFonts w:ascii="Times New Roman" w:hAnsi="Times New Roman"/>
          <w:color w:val="000000"/>
          <w:sz w:val="21"/>
          <w:szCs w:val="21"/>
          <w:shd w:val="clear" w:color="auto" w:fill="FFFFFF"/>
        </w:rPr>
        <w:t>Internet</w:t>
      </w:r>
      <w:proofErr w:type="spellEnd"/>
      <w:r w:rsidR="0012449A" w:rsidRPr="0012449A">
        <w:rPr>
          <w:rStyle w:val="a3"/>
          <w:rFonts w:ascii="Times New Roman" w:hAnsi="Times New Roman"/>
          <w:color w:val="000000"/>
          <w:sz w:val="21"/>
          <w:szCs w:val="21"/>
          <w:shd w:val="clear" w:color="auto" w:fill="FFFFFF"/>
        </w:rPr>
        <w:t>) и </w:t>
      </w:r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приглашающий обучающихся помыслить и «согласиться/не согласиться» с мнение</w:t>
      </w:r>
      <w:bookmarkStart w:id="0" w:name="_GoBack"/>
      <w:bookmarkEnd w:id="0"/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м автора. Для написания </w:t>
      </w:r>
      <w:proofErr w:type="spellStart"/>
      <w:r w:rsidR="0012449A" w:rsidRPr="0012449A">
        <w:rPr>
          <w:rStyle w:val="a4"/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Web-</w:t>
      </w:r>
      <w:proofErr w:type="gramStart"/>
      <w:r w:rsidR="0012449A" w:rsidRPr="0012449A">
        <w:rPr>
          <w:rStyle w:val="a4"/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квеста</w:t>
      </w:r>
      <w:proofErr w:type="spellEnd"/>
      <w:r w:rsidR="0012449A" w:rsidRPr="0012449A">
        <w:rPr>
          <w:rStyle w:val="a4"/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  </w:t>
      </w:r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требуется</w:t>
      </w:r>
      <w:proofErr w:type="gramEnd"/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проработать не менее 8 источников из Интернета. Требуется четко соблюдать структуру теста. Структура </w:t>
      </w:r>
      <w:proofErr w:type="spellStart"/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квеста</w:t>
      </w:r>
      <w:proofErr w:type="spellEnd"/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включает:  1</w:t>
      </w:r>
      <w:proofErr w:type="gramEnd"/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Титульник</w:t>
      </w:r>
      <w:proofErr w:type="spellEnd"/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с названием темы </w:t>
      </w:r>
      <w:proofErr w:type="spellStart"/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квеста</w:t>
      </w:r>
      <w:proofErr w:type="spellEnd"/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; 2. Оглавление; 3. Структурные части исследования; 4. Заключение с вашими мыслями по проработанной теме; 5. Список источников с адресами и названием сайтов. (не менее 8!).   Основные темы </w:t>
      </w:r>
      <w:proofErr w:type="gramStart"/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к  РГЗ</w:t>
      </w:r>
      <w:proofErr w:type="gramEnd"/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по экологии </w:t>
      </w:r>
      <w:proofErr w:type="spellStart"/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находяться</w:t>
      </w:r>
      <w:proofErr w:type="spellEnd"/>
      <w:r w:rsidR="0012449A" w:rsidRPr="0012449A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в прикрепленном файле. </w:t>
      </w:r>
    </w:p>
    <w:p w:rsidR="0099034A" w:rsidRPr="00A52B0C" w:rsidRDefault="0099034A" w:rsidP="008D56C9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B55C66" w:rsidRDefault="00B55C66" w:rsidP="008D56C9">
      <w:pPr>
        <w:spacing w:after="0" w:line="240" w:lineRule="auto"/>
        <w:jc w:val="both"/>
        <w:rPr>
          <w:rFonts w:ascii="Times New Roman" w:hAnsi="Times New Roman"/>
          <w:b/>
        </w:rPr>
      </w:pPr>
      <w:r w:rsidRPr="00A52B0C">
        <w:rPr>
          <w:rFonts w:ascii="Times New Roman" w:hAnsi="Times New Roman"/>
          <w:b/>
        </w:rPr>
        <w:t xml:space="preserve">Темы </w:t>
      </w:r>
      <w:r w:rsidR="00356AD8" w:rsidRPr="00A52B0C">
        <w:rPr>
          <w:rFonts w:ascii="Times New Roman" w:hAnsi="Times New Roman"/>
          <w:b/>
          <w:lang w:val="en-US"/>
        </w:rPr>
        <w:t>w</w:t>
      </w:r>
      <w:r w:rsidRPr="00A52B0C">
        <w:rPr>
          <w:rFonts w:ascii="Times New Roman" w:hAnsi="Times New Roman"/>
          <w:b/>
          <w:lang w:val="en-US"/>
        </w:rPr>
        <w:t>eb</w:t>
      </w:r>
      <w:r w:rsidRPr="00A52B0C">
        <w:rPr>
          <w:rFonts w:ascii="Times New Roman" w:hAnsi="Times New Roman"/>
          <w:b/>
        </w:rPr>
        <w:t>-</w:t>
      </w:r>
      <w:proofErr w:type="spellStart"/>
      <w:r w:rsidRPr="00A52B0C">
        <w:rPr>
          <w:rFonts w:ascii="Times New Roman" w:hAnsi="Times New Roman"/>
          <w:b/>
        </w:rPr>
        <w:t>квестов</w:t>
      </w:r>
      <w:proofErr w:type="spellEnd"/>
      <w:r w:rsidRPr="00A52B0C">
        <w:rPr>
          <w:rFonts w:ascii="Times New Roman" w:hAnsi="Times New Roman"/>
          <w:b/>
        </w:rPr>
        <w:t>:</w:t>
      </w:r>
    </w:p>
    <w:p w:rsidR="00B55C66" w:rsidRPr="0061069F" w:rsidRDefault="00EE0C24" w:rsidP="008D56C9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>1. Парниковый эффект и связанное с ним изменение климата на планете</w:t>
      </w:r>
      <w:r w:rsidR="00224DC7" w:rsidRPr="0061069F">
        <w:rPr>
          <w:rFonts w:ascii="Times New Roman" w:hAnsi="Times New Roman"/>
        </w:rPr>
        <w:t>.</w:t>
      </w:r>
    </w:p>
    <w:p w:rsidR="00EE0C24" w:rsidRPr="0061069F" w:rsidRDefault="00EE0C24" w:rsidP="008D56C9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2. Озоновые дыры, </w:t>
      </w:r>
      <w:r w:rsidR="001B0E42">
        <w:rPr>
          <w:rFonts w:ascii="Times New Roman" w:hAnsi="Times New Roman"/>
        </w:rPr>
        <w:t xml:space="preserve">современное </w:t>
      </w:r>
      <w:r w:rsidRPr="0061069F">
        <w:rPr>
          <w:rFonts w:ascii="Times New Roman" w:hAnsi="Times New Roman"/>
        </w:rPr>
        <w:t>состояние проблемы</w:t>
      </w:r>
      <w:r w:rsidR="00224DC7" w:rsidRPr="0061069F">
        <w:rPr>
          <w:rFonts w:ascii="Times New Roman" w:hAnsi="Times New Roman"/>
        </w:rPr>
        <w:t>.</w:t>
      </w:r>
    </w:p>
    <w:p w:rsidR="00EE0C24" w:rsidRPr="0061069F" w:rsidRDefault="00EE0C24" w:rsidP="008D56C9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3. </w:t>
      </w:r>
      <w:r w:rsidR="00D94733" w:rsidRPr="0061069F">
        <w:rPr>
          <w:rFonts w:ascii="Times New Roman" w:hAnsi="Times New Roman"/>
        </w:rPr>
        <w:t>Борьба с опустыниванием, проблема, пути решения</w:t>
      </w:r>
      <w:r w:rsidR="00224DC7" w:rsidRPr="0061069F">
        <w:rPr>
          <w:rFonts w:ascii="Times New Roman" w:hAnsi="Times New Roman"/>
        </w:rPr>
        <w:t>.</w:t>
      </w:r>
    </w:p>
    <w:p w:rsidR="00D94733" w:rsidRPr="00027B12" w:rsidRDefault="006A6293" w:rsidP="008D56C9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>4</w:t>
      </w:r>
      <w:r w:rsidR="00D94733" w:rsidRPr="0061069F">
        <w:rPr>
          <w:rFonts w:ascii="Times New Roman" w:hAnsi="Times New Roman"/>
        </w:rPr>
        <w:t xml:space="preserve">. </w:t>
      </w:r>
      <w:r w:rsidRPr="0061069F">
        <w:rPr>
          <w:rFonts w:ascii="Times New Roman" w:hAnsi="Times New Roman"/>
        </w:rPr>
        <w:t>Почва как среда обитания организмов и антропогенные нарушения почвенных сообществ.</w:t>
      </w:r>
    </w:p>
    <w:p w:rsidR="006A6293" w:rsidRPr="0061069F" w:rsidRDefault="006A6293" w:rsidP="008D56C9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5. </w:t>
      </w:r>
      <w:r w:rsidR="0043287C" w:rsidRPr="0061069F">
        <w:rPr>
          <w:rFonts w:ascii="Times New Roman" w:hAnsi="Times New Roman"/>
        </w:rPr>
        <w:t>Влияние загрязнений на животный мир водоемов.</w:t>
      </w:r>
    </w:p>
    <w:p w:rsidR="0043287C" w:rsidRPr="0061069F" w:rsidRDefault="0043287C" w:rsidP="008D56C9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>6. Проблема растительности и животного мира городской среды.</w:t>
      </w:r>
    </w:p>
    <w:p w:rsidR="0043287C" w:rsidRPr="0061069F" w:rsidRDefault="0043287C" w:rsidP="008D56C9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7. </w:t>
      </w:r>
      <w:r w:rsidR="00385C1B" w:rsidRPr="0061069F">
        <w:rPr>
          <w:rFonts w:ascii="Times New Roman" w:hAnsi="Times New Roman"/>
        </w:rPr>
        <w:t>Проблема поведения животных в группах. Сущность эффекта группы. Социальные популяции.</w:t>
      </w:r>
    </w:p>
    <w:p w:rsidR="00385C1B" w:rsidRPr="0061069F" w:rsidRDefault="00385C1B" w:rsidP="008D56C9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>8. Проблема космического мусора, пути решения.</w:t>
      </w:r>
    </w:p>
    <w:p w:rsidR="00D22B6E" w:rsidRPr="0061069F" w:rsidRDefault="00385C1B" w:rsidP="008D56C9">
      <w:pPr>
        <w:spacing w:after="0" w:line="240" w:lineRule="auto"/>
        <w:rPr>
          <w:rFonts w:ascii="Times New Roman" w:hAnsi="Times New Roman"/>
        </w:rPr>
      </w:pPr>
      <w:r w:rsidRPr="0061069F">
        <w:rPr>
          <w:rFonts w:ascii="Times New Roman" w:hAnsi="Times New Roman"/>
        </w:rPr>
        <w:t>9. Что такое биосфера? Гран</w:t>
      </w:r>
      <w:r w:rsidR="00D22B6E" w:rsidRPr="0061069F">
        <w:rPr>
          <w:rFonts w:ascii="Times New Roman" w:hAnsi="Times New Roman"/>
        </w:rPr>
        <w:t>ицы её распространения в современном мире.</w:t>
      </w:r>
    </w:p>
    <w:p w:rsidR="00385C1B" w:rsidRPr="0061069F" w:rsidRDefault="00D22B6E" w:rsidP="008D56C9">
      <w:pPr>
        <w:spacing w:after="0" w:line="240" w:lineRule="auto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10. </w:t>
      </w:r>
      <w:r w:rsidR="00385C1B" w:rsidRPr="0061069F">
        <w:rPr>
          <w:rFonts w:ascii="Times New Roman" w:hAnsi="Times New Roman"/>
        </w:rPr>
        <w:t xml:space="preserve"> </w:t>
      </w:r>
      <w:r w:rsidR="00315458" w:rsidRPr="0061069F">
        <w:rPr>
          <w:rFonts w:ascii="Times New Roman" w:hAnsi="Times New Roman"/>
        </w:rPr>
        <w:t>Виды воздействия вредных веществ на теплокровные организмы, современное состояние проблемы.</w:t>
      </w:r>
    </w:p>
    <w:p w:rsidR="00315458" w:rsidRPr="0061069F" w:rsidRDefault="00315458" w:rsidP="008D56C9">
      <w:pPr>
        <w:spacing w:after="0" w:line="240" w:lineRule="auto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11. Что такое природные пищевые цепи? </w:t>
      </w:r>
      <w:r w:rsidR="003E726F" w:rsidRPr="0061069F">
        <w:rPr>
          <w:rFonts w:ascii="Times New Roman" w:hAnsi="Times New Roman"/>
        </w:rPr>
        <w:t>Р</w:t>
      </w:r>
      <w:r w:rsidRPr="0061069F">
        <w:rPr>
          <w:rFonts w:ascii="Times New Roman" w:hAnsi="Times New Roman"/>
        </w:rPr>
        <w:t>оль в природе</w:t>
      </w:r>
      <w:r w:rsidR="003E726F" w:rsidRPr="0061069F">
        <w:rPr>
          <w:rFonts w:ascii="Times New Roman" w:hAnsi="Times New Roman"/>
        </w:rPr>
        <w:t>, современные проблемы.</w:t>
      </w:r>
    </w:p>
    <w:p w:rsidR="00315458" w:rsidRPr="0061069F" w:rsidRDefault="00315458" w:rsidP="008D56C9">
      <w:pPr>
        <w:spacing w:after="0" w:line="240" w:lineRule="auto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12. </w:t>
      </w:r>
      <w:r w:rsidR="009F2670" w:rsidRPr="0061069F">
        <w:rPr>
          <w:rFonts w:ascii="Times New Roman" w:hAnsi="Times New Roman"/>
        </w:rPr>
        <w:t xml:space="preserve"> Что такое «кислотные дожди»? Приведите примеры их негативного действия, современное состояние проблемы.</w:t>
      </w:r>
    </w:p>
    <w:p w:rsidR="00240FEE" w:rsidRPr="0061069F" w:rsidRDefault="009F2670" w:rsidP="008D56C9">
      <w:pPr>
        <w:spacing w:after="0" w:line="240" w:lineRule="auto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13. </w:t>
      </w:r>
      <w:r w:rsidR="00240FEE" w:rsidRPr="0061069F">
        <w:rPr>
          <w:rFonts w:ascii="Times New Roman" w:hAnsi="Times New Roman"/>
        </w:rPr>
        <w:t xml:space="preserve"> Современное состояние природных ресурсов, на какие виды их подразделяют?</w:t>
      </w:r>
    </w:p>
    <w:p w:rsidR="00533333" w:rsidRPr="0061069F" w:rsidRDefault="00240FEE" w:rsidP="008D56C9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14. </w:t>
      </w:r>
      <w:r w:rsidR="00533333" w:rsidRPr="0061069F">
        <w:rPr>
          <w:rFonts w:ascii="Times New Roman" w:hAnsi="Times New Roman"/>
        </w:rPr>
        <w:t>Биоценоз. Виды биоценозов. Проблемы биоценозов в современных условиях. Постоянны или изменчивы биоценозы конкретных регионов (почему)?</w:t>
      </w:r>
    </w:p>
    <w:p w:rsidR="00533333" w:rsidRPr="0061069F" w:rsidRDefault="00533333" w:rsidP="008D56C9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>15.</w:t>
      </w:r>
      <w:r w:rsidR="003E726F" w:rsidRPr="0061069F">
        <w:rPr>
          <w:rFonts w:ascii="Times New Roman" w:hAnsi="Times New Roman"/>
        </w:rPr>
        <w:t xml:space="preserve"> Современные проблемы утилизации отходов.</w:t>
      </w:r>
      <w:r w:rsidRPr="0061069F">
        <w:rPr>
          <w:rFonts w:ascii="Times New Roman" w:hAnsi="Times New Roman"/>
        </w:rPr>
        <w:t xml:space="preserve"> </w:t>
      </w:r>
      <w:r w:rsidR="003E726F" w:rsidRPr="0061069F">
        <w:rPr>
          <w:rFonts w:ascii="Times New Roman" w:hAnsi="Times New Roman"/>
        </w:rPr>
        <w:t>Достоинства и недостатки разных методов утилизации отходов.</w:t>
      </w:r>
    </w:p>
    <w:p w:rsidR="003E726F" w:rsidRPr="0061069F" w:rsidRDefault="003E726F" w:rsidP="008D56C9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16. </w:t>
      </w:r>
      <w:r w:rsidR="008D56C9" w:rsidRPr="0061069F">
        <w:rPr>
          <w:rFonts w:ascii="Times New Roman" w:hAnsi="Times New Roman"/>
        </w:rPr>
        <w:t>Концепция устойчивого развития общества (цивилизации), современное состояние проблемы.</w:t>
      </w:r>
    </w:p>
    <w:p w:rsidR="008D56C9" w:rsidRPr="0061069F" w:rsidRDefault="008D56C9" w:rsidP="008D56C9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17. </w:t>
      </w:r>
      <w:r w:rsidR="00224DC7" w:rsidRPr="0061069F">
        <w:rPr>
          <w:rFonts w:ascii="Times New Roman" w:hAnsi="Times New Roman"/>
        </w:rPr>
        <w:t>Зоны экологического бедствия в РФ, примеры, причины.</w:t>
      </w:r>
    </w:p>
    <w:p w:rsidR="00224DC7" w:rsidRPr="0061069F" w:rsidRDefault="00224DC7" w:rsidP="008D56C9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18. Обзор международных некоммерческих природоохранных организаций (в мире, стране, </w:t>
      </w:r>
      <w:r w:rsidR="00BB57CE" w:rsidRPr="0061069F">
        <w:rPr>
          <w:rFonts w:ascii="Times New Roman" w:hAnsi="Times New Roman"/>
        </w:rPr>
        <w:t>Н</w:t>
      </w:r>
      <w:r w:rsidRPr="0061069F">
        <w:rPr>
          <w:rFonts w:ascii="Times New Roman" w:hAnsi="Times New Roman"/>
        </w:rPr>
        <w:t>овосибирске)</w:t>
      </w:r>
    </w:p>
    <w:p w:rsidR="00751677" w:rsidRPr="0061069F" w:rsidRDefault="00224DC7" w:rsidP="009542C6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19. </w:t>
      </w:r>
      <w:r w:rsidR="00751677" w:rsidRPr="0061069F">
        <w:rPr>
          <w:rFonts w:ascii="Times New Roman" w:hAnsi="Times New Roman"/>
        </w:rPr>
        <w:t>«Питьевая» и «техническая» вода в  РФ, требования к составу, водоподготовка.</w:t>
      </w:r>
    </w:p>
    <w:p w:rsidR="00751677" w:rsidRPr="0061069F" w:rsidRDefault="00751677" w:rsidP="009542C6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20. </w:t>
      </w:r>
      <w:r w:rsidR="009542C6" w:rsidRPr="0061069F">
        <w:rPr>
          <w:rFonts w:ascii="Times New Roman" w:hAnsi="Times New Roman"/>
        </w:rPr>
        <w:t>Нормативные документы по качеству поверхностных и подземных вод в РФ.</w:t>
      </w:r>
    </w:p>
    <w:p w:rsidR="009542C6" w:rsidRPr="0061069F" w:rsidRDefault="009542C6" w:rsidP="009542C6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>21.Инвентаризация предприятий. Класс опасности предприятий. Нормативные документы.</w:t>
      </w:r>
    </w:p>
    <w:p w:rsidR="009542C6" w:rsidRPr="0061069F" w:rsidRDefault="009542C6" w:rsidP="009542C6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22. </w:t>
      </w:r>
      <w:r w:rsidR="008C3EA1" w:rsidRPr="0061069F">
        <w:rPr>
          <w:rFonts w:ascii="Times New Roman" w:hAnsi="Times New Roman"/>
        </w:rPr>
        <w:t>Что такое «гидросфера»? Распределение и роль воды в природе, современное состояние проблемы потерь воды на планете.</w:t>
      </w:r>
    </w:p>
    <w:p w:rsidR="00BB57CE" w:rsidRPr="0061069F" w:rsidRDefault="008C3EA1" w:rsidP="00BB57CE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23. </w:t>
      </w:r>
      <w:r w:rsidR="00BB57CE" w:rsidRPr="0061069F">
        <w:rPr>
          <w:rFonts w:ascii="Times New Roman" w:hAnsi="Times New Roman"/>
        </w:rPr>
        <w:t>Что понимают под водным хозяйством предприятий в РФ, как регламентируется водохо</w:t>
      </w:r>
      <w:r w:rsidR="00BB57CE" w:rsidRPr="0061069F">
        <w:rPr>
          <w:rFonts w:ascii="Times New Roman" w:hAnsi="Times New Roman"/>
        </w:rPr>
        <w:softHyphen/>
        <w:t>зяйственная деятельность предприятий?</w:t>
      </w:r>
    </w:p>
    <w:p w:rsidR="00BB57CE" w:rsidRPr="0061069F" w:rsidRDefault="00BB57CE" w:rsidP="00BB57CE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>24. Понятие «антропогенная нагрузка на природу». В чём она проявляется конкретно, охарактеризуйте виды антропогенного воздействия.</w:t>
      </w:r>
    </w:p>
    <w:p w:rsidR="00BB57CE" w:rsidRPr="0061069F" w:rsidRDefault="00BB57CE" w:rsidP="00BB57CE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25. </w:t>
      </w:r>
      <w:r w:rsidR="00102277" w:rsidRPr="0061069F">
        <w:rPr>
          <w:rFonts w:ascii="Times New Roman" w:hAnsi="Times New Roman"/>
        </w:rPr>
        <w:t>Сущность выражения «генетический груз челове</w:t>
      </w:r>
      <w:r w:rsidR="00102277" w:rsidRPr="0061069F">
        <w:rPr>
          <w:rFonts w:ascii="Times New Roman" w:hAnsi="Times New Roman"/>
        </w:rPr>
        <w:softHyphen/>
        <w:t>чества» и его связь с экологией.</w:t>
      </w:r>
    </w:p>
    <w:p w:rsidR="00102277" w:rsidRPr="0061069F" w:rsidRDefault="00102277" w:rsidP="00BB57CE">
      <w:pPr>
        <w:spacing w:after="0" w:line="240" w:lineRule="auto"/>
        <w:jc w:val="both"/>
        <w:rPr>
          <w:rFonts w:ascii="Times New Roman" w:hAnsi="Times New Roman"/>
        </w:rPr>
      </w:pPr>
      <w:r w:rsidRPr="0061069F">
        <w:rPr>
          <w:rFonts w:ascii="Times New Roman" w:hAnsi="Times New Roman"/>
        </w:rPr>
        <w:t xml:space="preserve">26. </w:t>
      </w:r>
      <w:r w:rsidR="00842BD0" w:rsidRPr="0061069F">
        <w:rPr>
          <w:rFonts w:ascii="Times New Roman" w:hAnsi="Times New Roman"/>
        </w:rPr>
        <w:t>Что такое источники выделения и источники выбросов вредных веществ в атмо</w:t>
      </w:r>
      <w:r w:rsidR="00842BD0" w:rsidRPr="0061069F">
        <w:rPr>
          <w:rFonts w:ascii="Times New Roman" w:hAnsi="Times New Roman"/>
        </w:rPr>
        <w:softHyphen/>
        <w:t>сферу в РФ, как их подразделяют?</w:t>
      </w:r>
    </w:p>
    <w:p w:rsidR="0061069F" w:rsidRPr="0061069F" w:rsidRDefault="00842BD0" w:rsidP="0061069F">
      <w:pPr>
        <w:spacing w:after="0" w:line="240" w:lineRule="auto"/>
        <w:rPr>
          <w:rFonts w:ascii="Times New Roman" w:hAnsi="Times New Roman"/>
        </w:rPr>
      </w:pPr>
      <w:r w:rsidRPr="0061069F">
        <w:rPr>
          <w:rFonts w:ascii="Times New Roman" w:hAnsi="Times New Roman"/>
        </w:rPr>
        <w:t>27.</w:t>
      </w:r>
      <w:r w:rsidR="00E15595" w:rsidRPr="0061069F">
        <w:rPr>
          <w:rFonts w:ascii="Times New Roman" w:hAnsi="Times New Roman"/>
        </w:rPr>
        <w:t xml:space="preserve"> </w:t>
      </w:r>
      <w:r w:rsidR="0061069F" w:rsidRPr="0061069F">
        <w:rPr>
          <w:rFonts w:ascii="Times New Roman" w:hAnsi="Times New Roman"/>
        </w:rPr>
        <w:t>Перечислите основные глобальные экологические проблемы, которые волнуют сегодня человечество. Какие из них первичны по-вашему мнению?</w:t>
      </w:r>
    </w:p>
    <w:p w:rsidR="0061069F" w:rsidRPr="0061069F" w:rsidRDefault="0061069F" w:rsidP="0061069F">
      <w:pPr>
        <w:spacing w:after="0" w:line="240" w:lineRule="auto"/>
        <w:rPr>
          <w:rFonts w:ascii="Times New Roman" w:hAnsi="Times New Roman"/>
        </w:rPr>
      </w:pPr>
      <w:r w:rsidRPr="0061069F">
        <w:rPr>
          <w:rFonts w:ascii="Times New Roman" w:hAnsi="Times New Roman"/>
        </w:rPr>
        <w:t>28.  Обзор основных экологических нормативных документов в РФ, законы, приказы и т.д.</w:t>
      </w:r>
    </w:p>
    <w:p w:rsidR="008749E8" w:rsidRDefault="0061069F" w:rsidP="008749E8">
      <w:pPr>
        <w:spacing w:after="0" w:line="240" w:lineRule="auto"/>
        <w:rPr>
          <w:rFonts w:ascii="Times New Roman" w:hAnsi="Times New Roman"/>
        </w:rPr>
      </w:pPr>
      <w:r w:rsidRPr="0061069F">
        <w:rPr>
          <w:rFonts w:ascii="Times New Roman" w:hAnsi="Times New Roman"/>
        </w:rPr>
        <w:t>29.</w:t>
      </w:r>
      <w:r>
        <w:rPr>
          <w:rFonts w:ascii="Times New Roman" w:hAnsi="Times New Roman"/>
        </w:rPr>
        <w:t xml:space="preserve"> </w:t>
      </w:r>
      <w:r w:rsidR="008749E8" w:rsidRPr="008749E8">
        <w:rPr>
          <w:rFonts w:ascii="Times New Roman" w:hAnsi="Times New Roman"/>
        </w:rPr>
        <w:t>Экологи</w:t>
      </w:r>
      <w:r w:rsidR="008749E8">
        <w:rPr>
          <w:rFonts w:ascii="Times New Roman" w:hAnsi="Times New Roman"/>
        </w:rPr>
        <w:t xml:space="preserve">ческие аспекты генной инженерии, как науки. </w:t>
      </w:r>
    </w:p>
    <w:p w:rsidR="008749E8" w:rsidRPr="00F610AB" w:rsidRDefault="008749E8" w:rsidP="008749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30. </w:t>
      </w:r>
      <w:r w:rsidR="00F610AB" w:rsidRPr="00F610AB">
        <w:rPr>
          <w:rFonts w:ascii="Times New Roman" w:hAnsi="Times New Roman"/>
        </w:rPr>
        <w:t>Компьютерная техни</w:t>
      </w:r>
      <w:r w:rsidR="00F610AB">
        <w:rPr>
          <w:rFonts w:ascii="Times New Roman" w:hAnsi="Times New Roman"/>
        </w:rPr>
        <w:t>ка и экологическая безопасность, современное состояние проблемы, нормативные документы РФ.</w:t>
      </w:r>
    </w:p>
    <w:p w:rsidR="006A6293" w:rsidRPr="00463C4E" w:rsidRDefault="00E07BDD" w:rsidP="00463C4E">
      <w:pPr>
        <w:spacing w:after="0" w:line="240" w:lineRule="auto"/>
        <w:jc w:val="both"/>
        <w:rPr>
          <w:rFonts w:ascii="Times New Roman" w:hAnsi="Times New Roman"/>
          <w:b/>
        </w:rPr>
      </w:pPr>
      <w:r w:rsidRPr="00463C4E">
        <w:rPr>
          <w:rFonts w:ascii="Times New Roman" w:hAnsi="Times New Roman"/>
          <w:b/>
        </w:rPr>
        <w:t>Сдать на проверку</w:t>
      </w:r>
      <w:r w:rsidR="00463C4E" w:rsidRPr="00463C4E">
        <w:rPr>
          <w:rFonts w:ascii="Times New Roman" w:hAnsi="Times New Roman"/>
          <w:b/>
        </w:rPr>
        <w:t xml:space="preserve"> до 14 недели. Оформить титульный лист, сдал: студент ф.и.о., курс, группа; проверил: к.б.н., доцент Леган МВ </w:t>
      </w:r>
    </w:p>
    <w:p w:rsidR="001C1721" w:rsidRPr="00463C4E" w:rsidRDefault="001C1721">
      <w:pPr>
        <w:rPr>
          <w:b/>
        </w:rPr>
      </w:pPr>
    </w:p>
    <w:sectPr w:rsidR="001C1721" w:rsidRPr="00463C4E" w:rsidSect="001C1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9E2"/>
    <w:rsid w:val="00024BBE"/>
    <w:rsid w:val="00027B12"/>
    <w:rsid w:val="000747BE"/>
    <w:rsid w:val="00102277"/>
    <w:rsid w:val="0012449A"/>
    <w:rsid w:val="001474AF"/>
    <w:rsid w:val="001B0E42"/>
    <w:rsid w:val="001C1721"/>
    <w:rsid w:val="00224DC7"/>
    <w:rsid w:val="002336D8"/>
    <w:rsid w:val="00240FEE"/>
    <w:rsid w:val="00242881"/>
    <w:rsid w:val="00281D2B"/>
    <w:rsid w:val="00315458"/>
    <w:rsid w:val="00356AD8"/>
    <w:rsid w:val="00385C1B"/>
    <w:rsid w:val="003E726F"/>
    <w:rsid w:val="0043287C"/>
    <w:rsid w:val="00463C4E"/>
    <w:rsid w:val="004869E2"/>
    <w:rsid w:val="00533333"/>
    <w:rsid w:val="005612CA"/>
    <w:rsid w:val="0056241E"/>
    <w:rsid w:val="0061069F"/>
    <w:rsid w:val="006A6293"/>
    <w:rsid w:val="00730BA5"/>
    <w:rsid w:val="00751677"/>
    <w:rsid w:val="00842BD0"/>
    <w:rsid w:val="008749E8"/>
    <w:rsid w:val="008C3EA1"/>
    <w:rsid w:val="008D56C9"/>
    <w:rsid w:val="00935590"/>
    <w:rsid w:val="009542C6"/>
    <w:rsid w:val="0096671F"/>
    <w:rsid w:val="0099034A"/>
    <w:rsid w:val="009F2670"/>
    <w:rsid w:val="00A42388"/>
    <w:rsid w:val="00A52B0C"/>
    <w:rsid w:val="00B55C66"/>
    <w:rsid w:val="00BB57CE"/>
    <w:rsid w:val="00C3736F"/>
    <w:rsid w:val="00C5090F"/>
    <w:rsid w:val="00CD115E"/>
    <w:rsid w:val="00D22B6E"/>
    <w:rsid w:val="00D94733"/>
    <w:rsid w:val="00D96AA5"/>
    <w:rsid w:val="00E07BDD"/>
    <w:rsid w:val="00E15595"/>
    <w:rsid w:val="00EA3FA9"/>
    <w:rsid w:val="00EE0C24"/>
    <w:rsid w:val="00F610AB"/>
    <w:rsid w:val="00F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A8B58-FD56-46C0-A755-43C2B76B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9E2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449A"/>
    <w:rPr>
      <w:b/>
      <w:bCs/>
    </w:rPr>
  </w:style>
  <w:style w:type="character" w:styleId="a4">
    <w:name w:val="Emphasis"/>
    <w:basedOn w:val="a0"/>
    <w:uiPriority w:val="20"/>
    <w:qFormat/>
    <w:rsid w:val="001244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lmv</dc:creator>
  <cp:keywords/>
  <dc:description/>
  <cp:lastModifiedBy>000</cp:lastModifiedBy>
  <cp:revision>123</cp:revision>
  <dcterms:created xsi:type="dcterms:W3CDTF">2013-08-30T08:06:00Z</dcterms:created>
  <dcterms:modified xsi:type="dcterms:W3CDTF">2019-02-05T11:26:00Z</dcterms:modified>
</cp:coreProperties>
</file>